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1BAC" w:rsidR="00E71BAC" w:rsidP="00E71BAC" w:rsidRDefault="00E71BAC" w14:paraId="5245BF02" w14:textId="3467CC8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Razred:   </w:t>
      </w:r>
      <w:r w:rsidR="00F733FA">
        <w:rPr>
          <w:rFonts w:ascii="Calibri" w:hAnsi="Calibri" w:eastAsia="Times New Roman" w:cs="Calibri"/>
          <w:sz w:val="24"/>
          <w:szCs w:val="24"/>
          <w:lang w:eastAsia="hr-HR"/>
        </w:rPr>
        <w:t>4</w:t>
      </w:r>
      <w:r>
        <w:rPr>
          <w:rFonts w:ascii="Calibri" w:hAnsi="Calibri" w:eastAsia="Times New Roman" w:cs="Calibri"/>
          <w:sz w:val="24"/>
          <w:szCs w:val="24"/>
          <w:lang w:eastAsia="hr-HR"/>
        </w:rPr>
        <w:t>.</w:t>
      </w:r>
      <w:r w:rsidR="0067067A">
        <w:rPr>
          <w:rFonts w:ascii="Calibri" w:hAnsi="Calibri" w:eastAsia="Times New Roman" w:cs="Calibri"/>
          <w:sz w:val="24"/>
          <w:szCs w:val="24"/>
          <w:lang w:eastAsia="hr-HR"/>
        </w:rPr>
        <w:t>c – Nj – redovni; ej-izborni</w:t>
      </w:r>
    </w:p>
    <w:p w:rsidRPr="00E71BAC" w:rsidR="00E71BAC" w:rsidP="00E71BAC" w:rsidRDefault="00E71BAC" w14:paraId="07A21E89" w14:textId="7D84434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Razrednik:  </w:t>
      </w:r>
      <w:r w:rsidR="009F5127">
        <w:rPr>
          <w:rFonts w:ascii="Calibri" w:hAnsi="Calibri" w:eastAsia="Times New Roman" w:cs="Calibri"/>
          <w:sz w:val="24"/>
          <w:szCs w:val="24"/>
          <w:lang w:eastAsia="hr-HR"/>
        </w:rPr>
        <w:t>Igor Pergar</w:t>
      </w:r>
      <w:bookmarkStart w:name="_GoBack" w:id="0"/>
      <w:bookmarkEnd w:id="0"/>
    </w:p>
    <w:p w:rsidRPr="00E71BAC" w:rsidR="00E71BAC" w:rsidP="00E71BAC" w:rsidRDefault="00E71BAC" w14:paraId="16B37B16" w14:textId="0D1F311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POPIS RADNIH BILJEŽNICA ZA </w:t>
      </w:r>
      <w:r w:rsidR="00F733FA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4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.</w:t>
      </w:r>
      <w:r w:rsidR="009F5127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c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 RAZRED</w:t>
      </w:r>
      <w:r w:rsidRPr="00E71BAC">
        <w:rPr>
          <w:rFonts w:ascii="Calibri" w:hAnsi="Calibri" w:eastAsia="Times New Roman" w:cs="Calibri"/>
          <w:sz w:val="40"/>
          <w:szCs w:val="40"/>
          <w:lang w:eastAsia="hr-HR"/>
        </w:rPr>
        <w:t> </w:t>
      </w:r>
    </w:p>
    <w:p w:rsidRPr="00E71BAC" w:rsidR="00E71BAC" w:rsidP="00E71BAC" w:rsidRDefault="00E71BAC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3238"/>
        <w:gridCol w:w="1621"/>
        <w:gridCol w:w="1033"/>
      </w:tblGrid>
      <w:tr w:rsidRPr="00E71BAC" w:rsidR="00E71BAC" w:rsidTr="3F7188FB" w14:paraId="6B8FDD7A" w14:textId="77777777">
        <w:tc>
          <w:tcPr>
            <w:tcW w:w="8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7C9C2270" w14:textId="77777777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52EEA2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2BC06A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641E33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Pr="00E71BAC" w:rsidR="00E71BAC" w:rsidTr="3F7188FB" w14:paraId="4B3F61F6" w14:textId="77777777">
        <w:tc>
          <w:tcPr>
            <w:tcW w:w="8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9F5127" w14:paraId="1D39D2D2" w14:textId="103604A6" w14:noSpellErr="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bdr w:val="none" w:color="auto" w:sz="0" w:space="0" w:frame="1"/>
              </w:rPr>
              <w:t>GUT GEMACHT! 4-radna bilježnica za njemački jezik u četvrtom razredu osnovne škole, 4.godina učenja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F5127" w:rsidR="00E71BAC" w:rsidP="3F7188FB" w:rsidRDefault="009F5127" w14:paraId="2B476F5F" w14:textId="4DC4834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Lea </w:t>
            </w:r>
            <w:proofErr w:type="spellStart"/>
            <w:r w:rsidRPr="3F7188FB" w:rsidR="009F5127">
              <w:rPr>
                <w:rStyle w:val="spellingerror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Jambrek</w:t>
            </w:r>
            <w:proofErr w:type="spellEnd"/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 Topić, Elizabeta Šnajder</w:t>
            </w:r>
          </w:p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F5127" w:rsidR="00E71BAC" w:rsidP="3F7188FB" w:rsidRDefault="0067067A" w14:paraId="6964DD7F" w14:textId="77777777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67067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  <w:t>Školska knjiga d.d.</w:t>
            </w: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F5127" w:rsidR="00E71BAC" w:rsidP="3F7188FB" w:rsidRDefault="538BDB5F" w14:paraId="63E4A9CD" w14:textId="70264D79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538BDB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  <w:t> </w:t>
            </w:r>
            <w:r w:rsidRPr="3F7188FB" w:rsidR="009F512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  <w:t>56 kn</w:t>
            </w:r>
          </w:p>
        </w:tc>
      </w:tr>
      <w:tr w:rsidRPr="00E71BAC" w:rsidR="00E71BAC" w:rsidTr="3F7188FB" w14:paraId="25E1FD54" w14:textId="77777777">
        <w:tc>
          <w:tcPr>
            <w:tcW w:w="8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E71BAC" w14:paraId="4F6584BE" w14:textId="301C620A" w14:noSpellErr="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  <w:t> </w:t>
            </w: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Darovi vjere i </w:t>
            </w:r>
            <w:r w:rsidRPr="3F7188FB" w:rsidR="009F5127">
              <w:rPr>
                <w:rStyle w:val="spellingerror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zajedništva,</w:t>
            </w:r>
            <w:r w:rsidRPr="3F7188FB" w:rsidR="009F5127">
              <w:rPr>
                <w:rStyle w:val="spellingerror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 xml:space="preserve"> </w:t>
            </w:r>
            <w:r w:rsidRPr="3F7188FB" w:rsidR="009F5127">
              <w:rPr>
                <w:rStyle w:val="spellingerror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radna</w:t>
            </w: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 bilježnica, radna bilježnica za 4.razre</w:t>
            </w: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d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9F5127" w14:paraId="09AF38FC" w14:textId="143941F6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proofErr w:type="spellStart"/>
            <w:r w:rsidRPr="3F7188FB" w:rsidR="009F5127">
              <w:rPr>
                <w:rStyle w:val="spellingerror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T.Petković,A.Volf,I.Pažin</w:t>
            </w:r>
            <w:proofErr w:type="spellEnd"/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, </w:t>
            </w:r>
            <w:proofErr w:type="spellStart"/>
            <w:r w:rsidRPr="3F7188FB" w:rsidR="009F5127">
              <w:rPr>
                <w:rStyle w:val="spellingerror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A.Pavlović</w:t>
            </w:r>
            <w:proofErr w:type="spellEnd"/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9F5127" w14:paraId="15AA318D" w14:textId="04CCF00F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Kršćanska sadašnjost </w:t>
            </w:r>
            <w:r w:rsidRPr="3F7188FB" w:rsidR="009F5127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 </w:t>
            </w: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9F5127" w14:paraId="01512BE8" w14:textId="4EB141AD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9F512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30 kn </w:t>
            </w:r>
            <w:r w:rsidRPr="3F7188FB" w:rsidR="009F5127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/>
                <w:shd w:val="clear" w:color="auto" w:fill="FFFFFF"/>
              </w:rPr>
              <w:t> </w:t>
            </w: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Pr="00E71BAC" w:rsidR="00E71BAC" w:rsidTr="3F7188FB" w14:paraId="71EBF950" w14:textId="77777777">
        <w:tc>
          <w:tcPr>
            <w:tcW w:w="8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71BAC" w:rsidR="00E71BAC" w:rsidP="3F7188FB" w:rsidRDefault="00E71BAC" w14:paraId="1F75A9DD" w14:textId="6D76A4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lang w:eastAsia="hr-HR"/>
              </w:rPr>
            </w:pPr>
            <w:r w:rsidRPr="3F7188FB" w:rsidR="64892F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hr-HR"/>
              </w:rPr>
              <w:t xml:space="preserve">Likovna mapa 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E71BAC" w14:paraId="0DA70637" w14:textId="77777777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E71BAC" w14:paraId="46624170" w14:textId="77777777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71BAC" w:rsidR="00E71BAC" w:rsidP="3F7188FB" w:rsidRDefault="00E71BAC" w14:paraId="4B8484D5" w14:textId="77777777" w14:noSpellErr="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hr-HR"/>
              </w:rPr>
            </w:pPr>
            <w:r w:rsidRPr="3F7188FB" w:rsidR="00E71BAC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</w:tbl>
    <w:p w:rsidR="00E71BAC" w:rsidRDefault="00E71BAC" w14:paraId="6A05A809" w14:textId="77777777"/>
    <w:p w:rsidR="00E71BAC" w:rsidRDefault="00E71BAC" w14:paraId="5A39BBE3" w14:textId="77777777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3A39B1"/>
    <w:rsid w:val="0067067A"/>
    <w:rsid w:val="009F5127"/>
    <w:rsid w:val="00E71BAC"/>
    <w:rsid w:val="00F733FA"/>
    <w:rsid w:val="3F7188FB"/>
    <w:rsid w:val="538BDB5F"/>
    <w:rsid w:val="648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872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E71BAC"/>
  </w:style>
  <w:style w:type="character" w:styleId="eop" w:customStyle="1">
    <w:name w:val="eop"/>
    <w:basedOn w:val="Zadanifontodlomka"/>
    <w:rsid w:val="00E71BAC"/>
  </w:style>
  <w:style w:type="character" w:styleId="spellingerror" w:customStyle="1">
    <w:name w:val="spellingerror"/>
    <w:basedOn w:val="Zadanifontodlomka"/>
    <w:rsid w:val="009F512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ANDREA MATIĆ</lastModifiedBy>
  <revision>3</revision>
  <dcterms:created xsi:type="dcterms:W3CDTF">2021-07-01T06:19:00.0000000Z</dcterms:created>
  <dcterms:modified xsi:type="dcterms:W3CDTF">2021-07-06T06:12:43.0642279Z</dcterms:modified>
</coreProperties>
</file>